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57" w:rsidRPr="0053288D" w:rsidRDefault="00034057" w:rsidP="00034057">
      <w:pPr>
        <w:jc w:val="center"/>
        <w:rPr>
          <w:rFonts w:ascii="ＭＳ ゴシック" w:eastAsia="ＭＳ ゴシック" w:hAnsi="ＭＳ ゴシック"/>
          <w:b/>
          <w:w w:val="200"/>
          <w:sz w:val="24"/>
          <w:szCs w:val="24"/>
        </w:rPr>
      </w:pPr>
      <w:r w:rsidRPr="0053288D">
        <w:rPr>
          <w:rFonts w:ascii="ＭＳ ゴシック" w:eastAsia="ＭＳ ゴシック" w:hAnsi="ＭＳ ゴシック" w:hint="eastAsia"/>
          <w:b/>
          <w:w w:val="200"/>
          <w:sz w:val="24"/>
          <w:szCs w:val="24"/>
        </w:rPr>
        <w:t>取材申込書</w:t>
      </w:r>
    </w:p>
    <w:p w:rsidR="00034057" w:rsidRPr="0053288D" w:rsidRDefault="00034057" w:rsidP="00034057">
      <w:pPr>
        <w:jc w:val="center"/>
        <w:rPr>
          <w:rFonts w:ascii="ＭＳ ゴシック" w:eastAsia="ＭＳ ゴシック" w:hAnsi="ＭＳ ゴシック"/>
          <w:b/>
          <w:w w:val="200"/>
        </w:rPr>
      </w:pPr>
    </w:p>
    <w:p w:rsidR="00034057" w:rsidRPr="0053288D" w:rsidRDefault="00E50740" w:rsidP="00034057">
      <w:pPr>
        <w:ind w:firstLine="204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20</w:t>
      </w:r>
      <w:r w:rsidR="00034057" w:rsidRPr="0053288D">
        <w:rPr>
          <w:rFonts w:ascii="ＭＳ ゴシック" w:eastAsia="ＭＳ ゴシック" w:hAnsi="ＭＳ ゴシック" w:hint="eastAsia"/>
          <w:b/>
        </w:rPr>
        <w:t xml:space="preserve">　　年　　　月　　　日</w:t>
      </w:r>
    </w:p>
    <w:p w:rsidR="00115BCA" w:rsidRDefault="00115BCA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</w:p>
    <w:p w:rsidR="00034057" w:rsidRDefault="00034057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長野県立こども病院長</w:t>
      </w:r>
      <w:r w:rsidRPr="0053288D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様</w:t>
      </w:r>
    </w:p>
    <w:p w:rsidR="00034057" w:rsidRPr="0053288D" w:rsidRDefault="00034057" w:rsidP="00034057">
      <w:pPr>
        <w:ind w:leftChars="-147" w:left="-323"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tbl>
      <w:tblPr>
        <w:tblW w:w="6526" w:type="dxa"/>
        <w:tblInd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400"/>
        <w:gridCol w:w="2703"/>
      </w:tblGrid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担当者名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  <w:r w:rsidRPr="0053288D"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TEL／FAX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  <w:tr w:rsidR="00034057" w:rsidRPr="0053288D" w:rsidTr="00115BCA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57" w:rsidRPr="0053288D" w:rsidRDefault="00034057" w:rsidP="00A01F0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057" w:rsidRPr="0053288D" w:rsidRDefault="00034057" w:rsidP="00034057">
            <w:pPr>
              <w:ind w:firstLineChars="17" w:firstLine="37"/>
              <w:rPr>
                <w:rFonts w:ascii="ＭＳ ゴシック" w:eastAsia="ＭＳ ゴシック" w:hAnsi="ＭＳ ゴシック"/>
              </w:rPr>
            </w:pPr>
          </w:p>
        </w:tc>
      </w:tr>
    </w:tbl>
    <w:p w:rsidR="00115BCA" w:rsidRPr="0053288D" w:rsidRDefault="00115BCA" w:rsidP="00034057">
      <w:pPr>
        <w:ind w:firstLine="194"/>
        <w:rPr>
          <w:rFonts w:ascii="ＭＳ ゴシック" w:eastAsia="ＭＳ ゴシック" w:hAnsi="ＭＳ ゴシック"/>
          <w:b/>
        </w:rPr>
      </w:pPr>
    </w:p>
    <w:tbl>
      <w:tblPr>
        <w:tblW w:w="9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5"/>
      </w:tblGrid>
      <w:tr w:rsidR="00034057" w:rsidRPr="0053288D" w:rsidTr="00F45065">
        <w:trPr>
          <w:trHeight w:val="284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取材目的：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Pr="0053288D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媒体名：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B35B1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34057" w:rsidRPr="0053288D" w:rsidTr="00A01F07">
        <w:trPr>
          <w:trHeight w:val="2370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取材希望日：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取材日数：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所要時間：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スタッフ数：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その他：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34057" w:rsidRPr="0053288D" w:rsidTr="00A01F07">
        <w:trPr>
          <w:trHeight w:val="96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3288D">
              <w:rPr>
                <w:rFonts w:ascii="ＭＳ ゴシック" w:eastAsia="ＭＳ ゴシック" w:hAnsi="ＭＳ ゴシック" w:hint="eastAsia"/>
                <w:b/>
                <w:szCs w:val="21"/>
              </w:rPr>
              <w:t>備考：</w:t>
            </w: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B35B1A" w:rsidRPr="0053288D" w:rsidRDefault="00B35B1A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034057" w:rsidRPr="0053288D" w:rsidRDefault="00034057" w:rsidP="00A01F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034057" w:rsidRDefault="00E50740" w:rsidP="00034057">
      <w:pPr>
        <w:ind w:leftChars="-73" w:left="-161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182245</wp:posOffset>
                </wp:positionV>
                <wp:extent cx="2803525" cy="1125220"/>
                <wp:effectExtent l="7620" t="825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長野県立こども病院事務部総務課総務係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TEL　0263-73-6700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FAX　0263-73-5432</w:t>
                            </w:r>
                          </w:p>
                          <w:p w:rsidR="00F45065" w:rsidRDefault="00F45065">
                            <w:r>
                              <w:rPr>
                                <w:rFonts w:hint="eastAsia"/>
                              </w:rPr>
                              <w:t>E-mail　kodomo@pref-nagano-hosp.jp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pt;margin-top:14.35pt;width:220.7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">
                <v:textbox>
                  <w:txbxContent>
                    <w:p w:rsidR="00F45065" w:rsidRDefault="00F45065">
                      <w:r>
                        <w:rPr>
                          <w:rFonts w:hint="eastAsia"/>
                        </w:rPr>
                        <w:t>申込先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長野県立こども病院事務部総務課総務係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TEL　0263-73-6700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FAX　0263-73-5432</w:t>
                      </w:r>
                    </w:p>
                    <w:p w:rsidR="00F45065" w:rsidRDefault="00F45065">
                      <w:r>
                        <w:rPr>
                          <w:rFonts w:hint="eastAsia"/>
                        </w:rPr>
                        <w:t>E-mail　kodomo@pref-nagano-hosp.jp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4057" w:rsidSect="00034057">
      <w:footerReference w:type="default" r:id="rId6"/>
      <w:pgSz w:w="11906" w:h="16838" w:code="9"/>
      <w:pgMar w:top="1134" w:right="1304" w:bottom="340" w:left="1304" w:header="284" w:footer="11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14" w:rsidRDefault="00C91214" w:rsidP="009E6D7D">
      <w:r>
        <w:separator/>
      </w:r>
    </w:p>
  </w:endnote>
  <w:endnote w:type="continuationSeparator" w:id="0">
    <w:p w:rsidR="00C91214" w:rsidRDefault="00C91214" w:rsidP="009E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D7D" w:rsidRDefault="000F5FB8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683288" y="9656466"/>
          <wp:positionH relativeFrom="margin">
            <wp:align>center</wp:align>
          </wp:positionH>
          <wp:positionV relativeFrom="margin">
            <wp:align>bottom</wp:align>
          </wp:positionV>
          <wp:extent cx="6719807" cy="823965"/>
          <wp:effectExtent l="19050" t="0" r="4843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07" cy="82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14" w:rsidRDefault="00C91214" w:rsidP="009E6D7D">
      <w:r>
        <w:separator/>
      </w:r>
    </w:p>
  </w:footnote>
  <w:footnote w:type="continuationSeparator" w:id="0">
    <w:p w:rsidR="00C91214" w:rsidRDefault="00C91214" w:rsidP="009E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7D"/>
    <w:rsid w:val="00010569"/>
    <w:rsid w:val="00034057"/>
    <w:rsid w:val="000535C7"/>
    <w:rsid w:val="000F5FB8"/>
    <w:rsid w:val="00115BCA"/>
    <w:rsid w:val="00120715"/>
    <w:rsid w:val="00156709"/>
    <w:rsid w:val="001F3BC8"/>
    <w:rsid w:val="003439B2"/>
    <w:rsid w:val="00591106"/>
    <w:rsid w:val="005B2256"/>
    <w:rsid w:val="005C5E02"/>
    <w:rsid w:val="00702126"/>
    <w:rsid w:val="007D1C39"/>
    <w:rsid w:val="007F203C"/>
    <w:rsid w:val="008728AE"/>
    <w:rsid w:val="00895108"/>
    <w:rsid w:val="009E6D7D"/>
    <w:rsid w:val="00A22853"/>
    <w:rsid w:val="00A253B8"/>
    <w:rsid w:val="00B35B1A"/>
    <w:rsid w:val="00BB4480"/>
    <w:rsid w:val="00C829D2"/>
    <w:rsid w:val="00C91214"/>
    <w:rsid w:val="00CD0B70"/>
    <w:rsid w:val="00E46B28"/>
    <w:rsid w:val="00E46B93"/>
    <w:rsid w:val="00E50740"/>
    <w:rsid w:val="00EB673E"/>
    <w:rsid w:val="00EC1C11"/>
    <w:rsid w:val="00ED2ADD"/>
    <w:rsid w:val="00F341AE"/>
    <w:rsid w:val="00F426C9"/>
    <w:rsid w:val="00F4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B91312-9421-40ED-8CB7-F8D4F7D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B8"/>
    <w:pPr>
      <w:widowControl w:val="0"/>
      <w:jc w:val="both"/>
    </w:pPr>
    <w:rPr>
      <w:rFonts w:ascii="ＭＳ 明朝" w:eastAsia="ＭＳ 明朝" w:hAnsi="ＭＳ 明朝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E6D7D"/>
  </w:style>
  <w:style w:type="paragraph" w:styleId="a5">
    <w:name w:val="footer"/>
    <w:basedOn w:val="a"/>
    <w:link w:val="a6"/>
    <w:uiPriority w:val="99"/>
    <w:unhideWhenUsed/>
    <w:rsid w:val="009E6D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E6D7D"/>
  </w:style>
  <w:style w:type="paragraph" w:styleId="a7">
    <w:name w:val="Balloon Text"/>
    <w:basedOn w:val="a"/>
    <w:link w:val="a8"/>
    <w:uiPriority w:val="99"/>
    <w:semiHidden/>
    <w:unhideWhenUsed/>
    <w:rsid w:val="009E6D7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D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6D7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46B93"/>
    <w:rPr>
      <w:rFonts w:asciiTheme="minorHAnsi" w:eastAsiaTheme="minorEastAsia" w:hAnsiTheme="minorHAnsi" w:cstheme="minorBidi"/>
      <w:kern w:val="2"/>
      <w:sz w:val="21"/>
    </w:rPr>
  </w:style>
  <w:style w:type="character" w:customStyle="1" w:styleId="ab">
    <w:name w:val="日付 (文字)"/>
    <w:basedOn w:val="a0"/>
    <w:link w:val="aa"/>
    <w:uiPriority w:val="99"/>
    <w:semiHidden/>
    <w:rsid w:val="00E46B93"/>
  </w:style>
  <w:style w:type="paragraph" w:styleId="ac">
    <w:name w:val="List Paragraph"/>
    <w:basedOn w:val="a"/>
    <w:uiPriority w:val="34"/>
    <w:qFormat/>
    <w:rsid w:val="00A253B8"/>
    <w:pPr>
      <w:ind w:leftChars="400" w:left="840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今井 純子</cp:lastModifiedBy>
  <cp:revision>2</cp:revision>
  <cp:lastPrinted>2014-01-24T01:39:00Z</cp:lastPrinted>
  <dcterms:created xsi:type="dcterms:W3CDTF">2019-05-07T01:44:00Z</dcterms:created>
  <dcterms:modified xsi:type="dcterms:W3CDTF">2019-05-07T01:44:00Z</dcterms:modified>
</cp:coreProperties>
</file>